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A36B" w14:textId="641DB201" w:rsidR="00C455AC" w:rsidRPr="00054602" w:rsidRDefault="00C455AC">
      <w:r w:rsidRPr="00054602">
        <w:rPr>
          <w:b/>
          <w:bCs/>
          <w:u w:val="single"/>
        </w:rPr>
        <w:t xml:space="preserve">Jaarverslag </w:t>
      </w:r>
      <w:r w:rsidR="00DF29E9">
        <w:rPr>
          <w:b/>
          <w:bCs/>
          <w:u w:val="single"/>
        </w:rPr>
        <w:t>2021</w:t>
      </w:r>
      <w:r w:rsidR="00175287" w:rsidRPr="00054602">
        <w:rPr>
          <w:b/>
          <w:bCs/>
          <w:u w:val="single"/>
        </w:rPr>
        <w:t xml:space="preserve"> Vogelwerkgroep Bergen op Zoom</w:t>
      </w:r>
    </w:p>
    <w:p w14:paraId="6575E69B" w14:textId="77777777" w:rsidR="00A620FA" w:rsidRPr="00054602" w:rsidRDefault="00A620FA"/>
    <w:p w14:paraId="771CC4FD" w14:textId="21F0A859" w:rsidR="00A620FA" w:rsidRPr="00054602" w:rsidRDefault="003E2366">
      <w:pPr>
        <w:rPr>
          <w:u w:val="single"/>
        </w:rPr>
      </w:pPr>
      <w:r w:rsidRPr="00054602">
        <w:rPr>
          <w:u w:val="single"/>
        </w:rPr>
        <w:t>Algemeen</w:t>
      </w:r>
    </w:p>
    <w:p w14:paraId="2877328E" w14:textId="745FCF89" w:rsidR="0074215B" w:rsidRPr="00054602" w:rsidRDefault="0093681E">
      <w:r w:rsidRPr="00054602">
        <w:t>De wereldwijde Corona</w:t>
      </w:r>
      <w:r w:rsidR="00A409EF" w:rsidRPr="00054602">
        <w:t xml:space="preserve">pandemie </w:t>
      </w:r>
      <w:r w:rsidR="00A34293" w:rsidRPr="00054602">
        <w:t xml:space="preserve">heeft grote gevolgen gehad voor alle </w:t>
      </w:r>
      <w:r w:rsidR="00851971" w:rsidRPr="00054602">
        <w:t>activiteiten van de VWG BoZ.</w:t>
      </w:r>
    </w:p>
    <w:p w14:paraId="216652B4" w14:textId="77A09E7D" w:rsidR="00D665BE" w:rsidRDefault="004B6D63">
      <w:r w:rsidRPr="00054602">
        <w:t xml:space="preserve">Door de Coronamaatregelen </w:t>
      </w:r>
      <w:r w:rsidR="00980E45" w:rsidRPr="00054602">
        <w:t xml:space="preserve">zijn in </w:t>
      </w:r>
      <w:r w:rsidR="00873AF4" w:rsidRPr="00054602">
        <w:t xml:space="preserve">2021 de </w:t>
      </w:r>
      <w:r w:rsidR="00EE5940" w:rsidRPr="00054602">
        <w:t>activiteite</w:t>
      </w:r>
      <w:r w:rsidR="006B70AD" w:rsidRPr="00054602">
        <w:t>n</w:t>
      </w:r>
      <w:r w:rsidR="00EE5940" w:rsidRPr="00054602">
        <w:t xml:space="preserve"> </w:t>
      </w:r>
      <w:r w:rsidR="004E68B1">
        <w:t xml:space="preserve">veelal </w:t>
      </w:r>
      <w:r w:rsidR="00EE5940" w:rsidRPr="00054602">
        <w:t xml:space="preserve">beperkt </w:t>
      </w:r>
      <w:r w:rsidR="006B70AD" w:rsidRPr="00054602">
        <w:t>tot de noodzakelijke tellingen voor Sovon</w:t>
      </w:r>
      <w:r w:rsidR="002E7467" w:rsidRPr="00054602">
        <w:t>.</w:t>
      </w:r>
      <w:r w:rsidR="00251ABF">
        <w:t xml:space="preserve"> </w:t>
      </w:r>
    </w:p>
    <w:p w14:paraId="25BE1858" w14:textId="12E1578A" w:rsidR="00527FCD" w:rsidRDefault="00B36ED9">
      <w:r>
        <w:t>De Algemene Ledenvergadering</w:t>
      </w:r>
      <w:r w:rsidR="00302492">
        <w:t xml:space="preserve"> van 2</w:t>
      </w:r>
      <w:r w:rsidR="006924D8">
        <w:t>4</w:t>
      </w:r>
      <w:r w:rsidR="00080F97">
        <w:t xml:space="preserve">-03-2021 </w:t>
      </w:r>
      <w:r w:rsidR="00EA32CE">
        <w:t>is</w:t>
      </w:r>
      <w:r w:rsidR="00374E99">
        <w:t xml:space="preserve"> daarom ook</w:t>
      </w:r>
      <w:r w:rsidR="00080F97">
        <w:t xml:space="preserve"> uitgesteld naar </w:t>
      </w:r>
      <w:r w:rsidR="00C313C0">
        <w:t>september</w:t>
      </w:r>
      <w:r w:rsidR="00080F97">
        <w:t xml:space="preserve"> 2021</w:t>
      </w:r>
      <w:r w:rsidR="00D36145">
        <w:t xml:space="preserve"> toen de maatregelen wat soepeler waren</w:t>
      </w:r>
      <w:r w:rsidR="00080F97">
        <w:t>.</w:t>
      </w:r>
      <w:r w:rsidR="004F137D">
        <w:t xml:space="preserve"> </w:t>
      </w:r>
      <w:r w:rsidR="00D36145">
        <w:t xml:space="preserve">Toen </w:t>
      </w:r>
      <w:r w:rsidR="00201F0B">
        <w:t xml:space="preserve">is </w:t>
      </w:r>
      <w:r w:rsidR="00D36145">
        <w:t xml:space="preserve">het </w:t>
      </w:r>
      <w:r w:rsidR="00651C28">
        <w:t xml:space="preserve">jaarverslag </w:t>
      </w:r>
      <w:r w:rsidR="00636148">
        <w:t xml:space="preserve">over </w:t>
      </w:r>
      <w:r w:rsidR="00614A23">
        <w:t>2020</w:t>
      </w:r>
      <w:r w:rsidR="00201F0B">
        <w:t xml:space="preserve"> en de eerste zes maanden van </w:t>
      </w:r>
      <w:r w:rsidR="003C1F02">
        <w:t xml:space="preserve">2021 </w:t>
      </w:r>
      <w:r w:rsidR="00651C28">
        <w:t>gepresenteerd</w:t>
      </w:r>
      <w:r w:rsidR="00201F0B">
        <w:t xml:space="preserve">. Hier </w:t>
      </w:r>
      <w:r w:rsidR="00473183">
        <w:t xml:space="preserve">worden de gegevens uit 2020 weggelaten en zoals gebruikelijk </w:t>
      </w:r>
      <w:r w:rsidR="00201F0B">
        <w:t xml:space="preserve">het volledige </w:t>
      </w:r>
      <w:r w:rsidR="00B209A3">
        <w:t xml:space="preserve">jaarverslag </w:t>
      </w:r>
      <w:r w:rsidR="00201F0B">
        <w:t xml:space="preserve">van </w:t>
      </w:r>
      <w:r w:rsidR="00BF143E">
        <w:t>2021</w:t>
      </w:r>
      <w:r w:rsidR="00473183">
        <w:t xml:space="preserve"> gepresenteerd</w:t>
      </w:r>
      <w:r w:rsidR="000A7F0E">
        <w:t>.</w:t>
      </w:r>
      <w:r w:rsidR="00A546D3">
        <w:t xml:space="preserve"> </w:t>
      </w:r>
    </w:p>
    <w:p w14:paraId="29497397" w14:textId="77777777" w:rsidR="00F15751" w:rsidRPr="00054602" w:rsidRDefault="00F15751"/>
    <w:p w14:paraId="08B8BA52" w14:textId="7B98DA29" w:rsidR="002E7467" w:rsidRPr="00054602" w:rsidRDefault="00455664">
      <w:r w:rsidRPr="00054602">
        <w:t>H</w:t>
      </w:r>
      <w:r w:rsidR="00F252ED" w:rsidRPr="00054602">
        <w:t>et bestuur bestaat uit volgende personen: Hidde Bult</w:t>
      </w:r>
      <w:r w:rsidR="00054602">
        <w:t xml:space="preserve"> </w:t>
      </w:r>
      <w:r w:rsidR="00F252ED" w:rsidRPr="00054602">
        <w:t>(voorzitter</w:t>
      </w:r>
      <w:r w:rsidR="00B61234" w:rsidRPr="00054602">
        <w:t xml:space="preserve">, </w:t>
      </w:r>
      <w:r w:rsidR="00A67C8E" w:rsidRPr="00054602">
        <w:t>webmaster</w:t>
      </w:r>
      <w:r w:rsidR="00F252ED" w:rsidRPr="00054602">
        <w:t>), Walter van Dongen</w:t>
      </w:r>
      <w:r w:rsidR="00054602">
        <w:t xml:space="preserve"> </w:t>
      </w:r>
      <w:r w:rsidR="00566486" w:rsidRPr="00054602">
        <w:t>(penningmeester), Jacques Ariaansz</w:t>
      </w:r>
      <w:r w:rsidR="00054602">
        <w:t xml:space="preserve"> </w:t>
      </w:r>
      <w:r w:rsidR="00566486" w:rsidRPr="00054602">
        <w:t xml:space="preserve">(secretaris) en Ria </w:t>
      </w:r>
      <w:r w:rsidR="004E30E3" w:rsidRPr="00054602">
        <w:t>Hogerwaard</w:t>
      </w:r>
      <w:r w:rsidR="00054602">
        <w:t xml:space="preserve"> </w:t>
      </w:r>
      <w:r w:rsidR="004E30E3" w:rsidRPr="00054602">
        <w:t>(</w:t>
      </w:r>
      <w:r w:rsidR="00473183">
        <w:t>lid</w:t>
      </w:r>
      <w:r w:rsidR="004E30E3" w:rsidRPr="00054602">
        <w:t>)</w:t>
      </w:r>
      <w:r w:rsidR="00387739" w:rsidRPr="00054602">
        <w:t>.</w:t>
      </w:r>
      <w:r w:rsidR="00CD680B">
        <w:t xml:space="preserve"> In oktober 2021 </w:t>
      </w:r>
      <w:r w:rsidR="00DC7CCA">
        <w:t>is</w:t>
      </w:r>
      <w:r w:rsidR="00CD680B">
        <w:t xml:space="preserve"> </w:t>
      </w:r>
      <w:r w:rsidR="00473183">
        <w:t xml:space="preserve">Ria afgetreden en </w:t>
      </w:r>
      <w:r w:rsidR="00CD680B">
        <w:t>Sjaan Hopmans</w:t>
      </w:r>
      <w:r w:rsidR="00DC7CCA">
        <w:t xml:space="preserve"> toegetreden </w:t>
      </w:r>
      <w:r w:rsidR="0068485E">
        <w:t xml:space="preserve">tot </w:t>
      </w:r>
      <w:r w:rsidR="00DC7CCA">
        <w:t>het bestuur.</w:t>
      </w:r>
      <w:r w:rsidR="00CD680B">
        <w:t xml:space="preserve"> </w:t>
      </w:r>
    </w:p>
    <w:p w14:paraId="31D080CE" w14:textId="46C60F4B" w:rsidR="00387739" w:rsidRPr="00054602" w:rsidRDefault="00132632">
      <w:r w:rsidRPr="00054602">
        <w:t xml:space="preserve">De vergaderdata van het bestuur waren op </w:t>
      </w:r>
      <w:r w:rsidR="003F316D" w:rsidRPr="00054602">
        <w:t>06-07-2021</w:t>
      </w:r>
      <w:r w:rsidR="00E9312E">
        <w:t xml:space="preserve"> en </w:t>
      </w:r>
      <w:r w:rsidR="007C01AA">
        <w:t>digitaal via Teams</w:t>
      </w:r>
      <w:r w:rsidR="00516431">
        <w:t xml:space="preserve"> op 23-12-2021</w:t>
      </w:r>
      <w:r w:rsidR="007C01AA">
        <w:t>.</w:t>
      </w:r>
    </w:p>
    <w:p w14:paraId="26EA2E56" w14:textId="77777777" w:rsidR="003625A1" w:rsidRPr="00054602" w:rsidRDefault="003625A1"/>
    <w:p w14:paraId="0100685F" w14:textId="77777777" w:rsidR="003625A1" w:rsidRPr="00054602" w:rsidRDefault="00527FCD">
      <w:pPr>
        <w:rPr>
          <w:u w:val="single"/>
        </w:rPr>
      </w:pPr>
      <w:r w:rsidRPr="00054602">
        <w:rPr>
          <w:u w:val="single"/>
        </w:rPr>
        <w:t>Ledenbestand</w:t>
      </w:r>
    </w:p>
    <w:p w14:paraId="07B0B0CC" w14:textId="4428C760" w:rsidR="00527FCD" w:rsidRPr="00054602" w:rsidRDefault="00516431">
      <w:r>
        <w:t xml:space="preserve">Op 1 januari </w:t>
      </w:r>
      <w:r w:rsidR="00892720">
        <w:t>202</w:t>
      </w:r>
      <w:r>
        <w:t>1</w:t>
      </w:r>
      <w:r w:rsidR="00892720">
        <w:t xml:space="preserve"> hadden we 69 leden</w:t>
      </w:r>
      <w:r w:rsidR="008C39BB">
        <w:t xml:space="preserve"> </w:t>
      </w:r>
      <w:r w:rsidR="00447C6D">
        <w:t xml:space="preserve">en 71 leden </w:t>
      </w:r>
      <w:r w:rsidR="00B23B00">
        <w:t>op 31-12-</w:t>
      </w:r>
      <w:r w:rsidR="00CC1561" w:rsidRPr="00054602">
        <w:t>2021</w:t>
      </w:r>
      <w:r w:rsidR="00447C6D">
        <w:t>.</w:t>
      </w:r>
      <w:r w:rsidR="002A3D73" w:rsidRPr="00054602">
        <w:t xml:space="preserve"> </w:t>
      </w:r>
      <w:r>
        <w:t>O</w:t>
      </w:r>
      <w:r w:rsidR="001D4EE0">
        <w:t xml:space="preserve">p </w:t>
      </w:r>
      <w:r w:rsidR="00B23B00">
        <w:t xml:space="preserve">dit </w:t>
      </w:r>
      <w:r w:rsidR="001D4EE0">
        <w:t>ogenblik</w:t>
      </w:r>
      <w:r w:rsidR="0092666A">
        <w:t xml:space="preserve"> </w:t>
      </w:r>
      <w:r w:rsidR="00B23B00">
        <w:t xml:space="preserve">(maart 2022) </w:t>
      </w:r>
      <w:r w:rsidR="002A3D73" w:rsidRPr="00054602">
        <w:t>bestaat het ledenaantal</w:t>
      </w:r>
      <w:r w:rsidR="00F13A77" w:rsidRPr="00054602">
        <w:t xml:space="preserve"> uit 73 personen</w:t>
      </w:r>
      <w:r w:rsidR="00CA0977" w:rsidRPr="00054602">
        <w:t>.</w:t>
      </w:r>
    </w:p>
    <w:p w14:paraId="207B4300" w14:textId="77777777" w:rsidR="00CA0977" w:rsidRPr="00054602" w:rsidRDefault="00CA0977"/>
    <w:p w14:paraId="33C62184" w14:textId="77777777" w:rsidR="00CA0977" w:rsidRPr="00054602" w:rsidRDefault="00CA0977">
      <w:pPr>
        <w:rPr>
          <w:u w:val="single"/>
        </w:rPr>
      </w:pPr>
      <w:r w:rsidRPr="00054602">
        <w:rPr>
          <w:u w:val="single"/>
        </w:rPr>
        <w:t>Tellingen</w:t>
      </w:r>
    </w:p>
    <w:p w14:paraId="72DA5D32" w14:textId="77A23832" w:rsidR="008E3B2B" w:rsidRDefault="008E3B2B">
      <w:r>
        <w:t>De VWG voerde de onderstaande tellingen en inventarisaties uit.</w:t>
      </w:r>
    </w:p>
    <w:p w14:paraId="087C57F4" w14:textId="77777777" w:rsidR="003E59DB" w:rsidRPr="00054602" w:rsidRDefault="003E59DB">
      <w:r w:rsidRPr="00054602">
        <w:t xml:space="preserve">16-01-2021: slaapplaatstelling </w:t>
      </w:r>
      <w:r w:rsidR="00567EC6" w:rsidRPr="00054602">
        <w:t xml:space="preserve">ganzen, zwanen en telling watervogels Markiezaat </w:t>
      </w:r>
    </w:p>
    <w:p w14:paraId="2546CF29" w14:textId="77777777" w:rsidR="00F5096A" w:rsidRPr="00054602" w:rsidRDefault="00F5096A">
      <w:r w:rsidRPr="00054602">
        <w:t>17-01</w:t>
      </w:r>
      <w:r w:rsidR="00E72900" w:rsidRPr="00054602">
        <w:t>-2021: midwintertelling</w:t>
      </w:r>
      <w:r w:rsidR="00CE323A" w:rsidRPr="00054602">
        <w:t xml:space="preserve"> polders, kanalen, vijvers en parken</w:t>
      </w:r>
    </w:p>
    <w:p w14:paraId="28860F1E" w14:textId="77777777" w:rsidR="00CE323A" w:rsidRPr="00054602" w:rsidRDefault="00777BF1">
      <w:r w:rsidRPr="00054602">
        <w:t>06-02-2021: slaapplaatstelling wulp</w:t>
      </w:r>
    </w:p>
    <w:p w14:paraId="39FEC6B8" w14:textId="77777777" w:rsidR="009757F2" w:rsidRPr="00054602" w:rsidRDefault="009757F2">
      <w:r w:rsidRPr="00054602">
        <w:t>20</w:t>
      </w:r>
      <w:bookmarkStart w:id="0" w:name="_Hlk98171087"/>
      <w:r w:rsidRPr="00054602">
        <w:t>-</w:t>
      </w:r>
      <w:bookmarkEnd w:id="0"/>
      <w:r w:rsidRPr="00054602">
        <w:t xml:space="preserve">02-2021: </w:t>
      </w:r>
      <w:r w:rsidR="0081085E" w:rsidRPr="00054602">
        <w:t xml:space="preserve">slaapplaatstelling aalscholvers </w:t>
      </w:r>
    </w:p>
    <w:p w14:paraId="7E1A4BFE" w14:textId="77777777" w:rsidR="0081085E" w:rsidRPr="00054602" w:rsidRDefault="0081085E">
      <w:r w:rsidRPr="00054602">
        <w:t>13-03-2021</w:t>
      </w:r>
      <w:r w:rsidR="001B53A4" w:rsidRPr="00054602">
        <w:t xml:space="preserve">: telling watervogels Markiezaat </w:t>
      </w:r>
    </w:p>
    <w:p w14:paraId="51E25698" w14:textId="77777777" w:rsidR="001B53A4" w:rsidRPr="00054602" w:rsidRDefault="001B53A4">
      <w:r w:rsidRPr="00054602">
        <w:t xml:space="preserve">15-05-2021: </w:t>
      </w:r>
      <w:r w:rsidR="00594C18" w:rsidRPr="00054602">
        <w:t xml:space="preserve">telling watervogels Markiezaat </w:t>
      </w:r>
    </w:p>
    <w:p w14:paraId="0D1CB02E" w14:textId="65117DE0" w:rsidR="00A069CC" w:rsidRDefault="003F4247">
      <w:r>
        <w:t>Broedvogels van de proefstrook</w:t>
      </w:r>
      <w:r w:rsidR="000D4B20">
        <w:t xml:space="preserve"> in het Markiezaat zijn geteld op </w:t>
      </w:r>
      <w:r w:rsidR="003B30AE">
        <w:t>17 april, 1, 15 en 29 mei</w:t>
      </w:r>
      <w:r w:rsidR="00F37765">
        <w:t>, 12 juni</w:t>
      </w:r>
      <w:r w:rsidR="006A5970">
        <w:t>.</w:t>
      </w:r>
    </w:p>
    <w:p w14:paraId="29F31911" w14:textId="3A17DA65" w:rsidR="00DC014F" w:rsidRPr="00DC014F" w:rsidRDefault="00DC014F" w:rsidP="00F77FC2">
      <w:r w:rsidRPr="00DC014F">
        <w:t>18</w:t>
      </w:r>
      <w:r w:rsidR="004C64E1" w:rsidRPr="000E5A0B">
        <w:t>-</w:t>
      </w:r>
      <w:r w:rsidR="004C64E1" w:rsidRPr="00F77FC2">
        <w:t>09</w:t>
      </w:r>
      <w:r w:rsidR="004C64E1" w:rsidRPr="000E5A0B">
        <w:t>-</w:t>
      </w:r>
      <w:r w:rsidR="004C64E1" w:rsidRPr="00F77FC2">
        <w:t>2021:</w:t>
      </w:r>
      <w:r w:rsidR="004C64E1" w:rsidRPr="00054602">
        <w:t xml:space="preserve"> telling watervogels</w:t>
      </w:r>
      <w:r w:rsidR="004C64E1">
        <w:t xml:space="preserve"> </w:t>
      </w:r>
      <w:r w:rsidRPr="00DC014F">
        <w:t xml:space="preserve">Markiezaat. </w:t>
      </w:r>
    </w:p>
    <w:p w14:paraId="6F6CAF42" w14:textId="476528A3" w:rsidR="00DC014F" w:rsidRPr="00DC014F" w:rsidRDefault="00DC014F" w:rsidP="00F77FC2">
      <w:r w:rsidRPr="00DC014F">
        <w:t>13</w:t>
      </w:r>
      <w:r w:rsidR="000E5A0B" w:rsidRPr="00054602">
        <w:t>-</w:t>
      </w:r>
      <w:r w:rsidR="000E5A0B">
        <w:t>11</w:t>
      </w:r>
      <w:r w:rsidR="000E5A0B" w:rsidRPr="00054602">
        <w:t>-</w:t>
      </w:r>
      <w:r w:rsidR="000E5A0B">
        <w:t>2021</w:t>
      </w:r>
      <w:r w:rsidR="000E5A0B" w:rsidRPr="00F77FC2">
        <w:t>: s</w:t>
      </w:r>
      <w:r w:rsidRPr="00DC014F">
        <w:t>laapplaatstelling Wulp &amp; ganzen</w:t>
      </w:r>
    </w:p>
    <w:p w14:paraId="378C7A7A" w14:textId="635D3D2C" w:rsidR="00DC014F" w:rsidRPr="00DC014F" w:rsidRDefault="00DC014F" w:rsidP="00F77FC2">
      <w:r w:rsidRPr="00DC014F">
        <w:t>13</w:t>
      </w:r>
      <w:r w:rsidR="000E5A0B" w:rsidRPr="00054602">
        <w:t>-</w:t>
      </w:r>
      <w:r w:rsidR="000E5A0B">
        <w:t>11</w:t>
      </w:r>
      <w:r w:rsidR="000E5A0B" w:rsidRPr="00054602">
        <w:t>-</w:t>
      </w:r>
      <w:r w:rsidR="000E5A0B">
        <w:t xml:space="preserve">2021: </w:t>
      </w:r>
      <w:r w:rsidR="000E5A0B" w:rsidRPr="00054602">
        <w:t>telling watervogels</w:t>
      </w:r>
      <w:r w:rsidR="000E5A0B">
        <w:t xml:space="preserve"> </w:t>
      </w:r>
      <w:r w:rsidR="000E5A0B" w:rsidRPr="00DC014F">
        <w:t>Markiezaat</w:t>
      </w:r>
      <w:r w:rsidRPr="00DC014F">
        <w:t>.</w:t>
      </w:r>
    </w:p>
    <w:p w14:paraId="706F4D52" w14:textId="31F64604" w:rsidR="00E84286" w:rsidRDefault="00E84286"/>
    <w:p w14:paraId="4FE8C950" w14:textId="7EBE0BDF" w:rsidR="0068485E" w:rsidRDefault="0068485E">
      <w:r>
        <w:t xml:space="preserve">In juli en augustus is er gericht gezocht naar overvliegende Wespendieven in de polders van Ossendrecht. Dit om na te gaan of het geplande windpark ZeBra een risico is voor die Natura 2000 soort van de Brabantse Wal. </w:t>
      </w:r>
    </w:p>
    <w:p w14:paraId="37F272C0" w14:textId="77777777" w:rsidR="0068485E" w:rsidRPr="00F77FC2" w:rsidRDefault="0068485E"/>
    <w:p w14:paraId="209F9381" w14:textId="77777777" w:rsidR="00A069CC" w:rsidRPr="00F77FC2" w:rsidRDefault="00FD2BC9">
      <w:pPr>
        <w:rPr>
          <w:u w:val="single"/>
        </w:rPr>
      </w:pPr>
      <w:r w:rsidRPr="00F77FC2">
        <w:rPr>
          <w:u w:val="single"/>
        </w:rPr>
        <w:t xml:space="preserve">Excursies en activiteiten </w:t>
      </w:r>
    </w:p>
    <w:p w14:paraId="143BAC56" w14:textId="738638EC" w:rsidR="00A7365F" w:rsidRPr="00054602" w:rsidRDefault="00447C6D">
      <w:r>
        <w:t>Op 16 juli</w:t>
      </w:r>
      <w:r w:rsidRPr="00054602">
        <w:t xml:space="preserve"> </w:t>
      </w:r>
      <w:r>
        <w:t xml:space="preserve">2021 </w:t>
      </w:r>
      <w:r w:rsidR="000F7420">
        <w:t xml:space="preserve">wandelden </w:t>
      </w:r>
      <w:r w:rsidR="00516431">
        <w:t xml:space="preserve">acht </w:t>
      </w:r>
      <w:r w:rsidR="00794E29" w:rsidRPr="00054602">
        <w:t>leden</w:t>
      </w:r>
      <w:r w:rsidR="00E077AF">
        <w:t xml:space="preserve"> </w:t>
      </w:r>
      <w:r w:rsidR="000E5A0B">
        <w:t>in de Kriekelareduinen</w:t>
      </w:r>
      <w:r w:rsidRPr="00447C6D">
        <w:t xml:space="preserve"> </w:t>
      </w:r>
      <w:r w:rsidR="000F7420">
        <w:t>op zoek naar Nachtzwaluwe</w:t>
      </w:r>
      <w:r w:rsidR="000F7420" w:rsidRPr="00054602">
        <w:t>n</w:t>
      </w:r>
      <w:r w:rsidR="000F7420">
        <w:t xml:space="preserve"> </w:t>
      </w:r>
      <w:r>
        <w:t>o</w:t>
      </w:r>
      <w:r w:rsidRPr="00054602">
        <w:t>nder leiding van Hidde</w:t>
      </w:r>
      <w:r w:rsidR="00516431">
        <w:t xml:space="preserve"> </w:t>
      </w:r>
      <w:r w:rsidR="009A1CC4" w:rsidRPr="00054602">
        <w:t xml:space="preserve">met in achtneming van de 1.5m </w:t>
      </w:r>
      <w:r w:rsidR="00D15135" w:rsidRPr="00054602">
        <w:t>afstand maatregel.</w:t>
      </w:r>
    </w:p>
    <w:p w14:paraId="6F787947" w14:textId="75F0232F" w:rsidR="000F7420" w:rsidRDefault="000F7420" w:rsidP="000F7420"/>
    <w:p w14:paraId="1882B9E3" w14:textId="63E1E078" w:rsidR="00636148" w:rsidRDefault="00636148" w:rsidP="000F7420">
      <w:r>
        <w:t>Bij h</w:t>
      </w:r>
      <w:r w:rsidRPr="00054602">
        <w:t xml:space="preserve">et </w:t>
      </w:r>
      <w:r>
        <w:t xml:space="preserve">interessante IVN </w:t>
      </w:r>
      <w:r w:rsidRPr="00054602">
        <w:t xml:space="preserve">Symposium over afname </w:t>
      </w:r>
      <w:r>
        <w:t xml:space="preserve">van de </w:t>
      </w:r>
      <w:r w:rsidRPr="00054602">
        <w:t xml:space="preserve">Biodiversiteit </w:t>
      </w:r>
      <w:r>
        <w:t xml:space="preserve">op </w:t>
      </w:r>
      <w:r w:rsidRPr="00054602">
        <w:t xml:space="preserve">30 augustus </w:t>
      </w:r>
      <w:r>
        <w:t>202</w:t>
      </w:r>
      <w:r w:rsidR="0068485E">
        <w:t>1</w:t>
      </w:r>
      <w:r>
        <w:t xml:space="preserve"> gaf Hidde een presentatie</w:t>
      </w:r>
      <w:r w:rsidR="007B3300">
        <w:t>. Er</w:t>
      </w:r>
      <w:r>
        <w:t xml:space="preserve"> waren slechts vier </w:t>
      </w:r>
      <w:r w:rsidR="007B3300">
        <w:t xml:space="preserve">VWG </w:t>
      </w:r>
      <w:r>
        <w:t>leden aanwezig.</w:t>
      </w:r>
    </w:p>
    <w:p w14:paraId="351B0DBD" w14:textId="77777777" w:rsidR="00636148" w:rsidRDefault="00636148" w:rsidP="000F7420"/>
    <w:p w14:paraId="607B4F26" w14:textId="5457041C" w:rsidR="000F7420" w:rsidRPr="00DC014F" w:rsidRDefault="000F7420" w:rsidP="000F7420">
      <w:r>
        <w:t xml:space="preserve">Op </w:t>
      </w:r>
      <w:r w:rsidRPr="00DC014F">
        <w:t>12</w:t>
      </w:r>
      <w:r>
        <w:t xml:space="preserve"> oktober </w:t>
      </w:r>
      <w:r w:rsidRPr="00DC014F">
        <w:t>2021</w:t>
      </w:r>
      <w:r>
        <w:t xml:space="preserve"> was de </w:t>
      </w:r>
      <w:r w:rsidRPr="00DC014F">
        <w:t>Algemene ledenvergadering</w:t>
      </w:r>
      <w:r w:rsidR="00636148">
        <w:t>, met ver</w:t>
      </w:r>
      <w:r w:rsidR="007B3300">
        <w:t>s</w:t>
      </w:r>
      <w:r w:rsidR="00636148">
        <w:t>lag over 2020 en de eerste maanden van</w:t>
      </w:r>
      <w:r w:rsidR="00201F0B">
        <w:t xml:space="preserve"> 202</w:t>
      </w:r>
      <w:r w:rsidR="00636148">
        <w:t>1</w:t>
      </w:r>
      <w:r>
        <w:t xml:space="preserve">. </w:t>
      </w:r>
      <w:r w:rsidRPr="00F77FC2">
        <w:t xml:space="preserve">Daarna </w:t>
      </w:r>
      <w:r>
        <w:t xml:space="preserve">gaf </w:t>
      </w:r>
      <w:r w:rsidRPr="00F77FC2">
        <w:t>H</w:t>
      </w:r>
      <w:r w:rsidRPr="00DC014F">
        <w:t>idde Bult</w:t>
      </w:r>
      <w:r>
        <w:t xml:space="preserve"> een </w:t>
      </w:r>
      <w:r w:rsidRPr="00F77FC2">
        <w:t xml:space="preserve">presentatie </w:t>
      </w:r>
      <w:r>
        <w:t xml:space="preserve">over </w:t>
      </w:r>
      <w:r w:rsidR="00636148">
        <w:t>b</w:t>
      </w:r>
      <w:r w:rsidRPr="00DC014F">
        <w:t>roedvogeldiversiteit op de Brabantse Wal</w:t>
      </w:r>
      <w:r>
        <w:t xml:space="preserve"> met als titel “T</w:t>
      </w:r>
      <w:r w:rsidRPr="00DC014F">
        <w:t>oe- of afname van soorten en aantallen na 1980</w:t>
      </w:r>
      <w:r>
        <w:t>?”</w:t>
      </w:r>
    </w:p>
    <w:p w14:paraId="504F089A" w14:textId="77777777" w:rsidR="000E0B69" w:rsidRPr="00054602" w:rsidRDefault="000E0B69"/>
    <w:p w14:paraId="0309DFFB" w14:textId="4D3CEB4C" w:rsidR="000E0B69" w:rsidRPr="00F77FC2" w:rsidRDefault="002D547A">
      <w:pPr>
        <w:rPr>
          <w:u w:val="single"/>
        </w:rPr>
      </w:pPr>
      <w:r w:rsidRPr="00F77FC2">
        <w:rPr>
          <w:u w:val="single"/>
        </w:rPr>
        <w:t>Expertise</w:t>
      </w:r>
      <w:r w:rsidR="001F7163" w:rsidRPr="00F77FC2">
        <w:rPr>
          <w:u w:val="single"/>
        </w:rPr>
        <w:t xml:space="preserve"> milieu en ruimtelijke ordening</w:t>
      </w:r>
    </w:p>
    <w:p w14:paraId="2CE2401B" w14:textId="4226FF74" w:rsidR="008D10F5" w:rsidRDefault="00E077AF">
      <w:r>
        <w:t xml:space="preserve">Het bestuur van de </w:t>
      </w:r>
      <w:r w:rsidR="00DC4A20">
        <w:t xml:space="preserve">VWG </w:t>
      </w:r>
      <w:r w:rsidR="00472493" w:rsidRPr="00874236">
        <w:t>doet</w:t>
      </w:r>
      <w:r w:rsidR="00DC65E6" w:rsidRPr="00874236">
        <w:t xml:space="preserve"> samen</w:t>
      </w:r>
      <w:r w:rsidR="00472493" w:rsidRPr="00874236">
        <w:t xml:space="preserve"> met andere groene verenigingen</w:t>
      </w:r>
      <w:r w:rsidR="00472493">
        <w:t xml:space="preserve"> </w:t>
      </w:r>
      <w:r w:rsidR="00DC4A20">
        <w:t xml:space="preserve">mee </w:t>
      </w:r>
      <w:r w:rsidR="00E30F78" w:rsidRPr="00874236">
        <w:t>aan</w:t>
      </w:r>
      <w:r w:rsidR="00472493" w:rsidRPr="00874236">
        <w:t xml:space="preserve"> overleg over</w:t>
      </w:r>
      <w:r w:rsidR="00DB18D5">
        <w:t xml:space="preserve"> Beheerplan</w:t>
      </w:r>
      <w:r w:rsidR="00DC65E6" w:rsidRPr="00E02F39">
        <w:t>nen</w:t>
      </w:r>
      <w:r w:rsidR="00DB18D5" w:rsidRPr="00E02F39">
        <w:t xml:space="preserve"> </w:t>
      </w:r>
      <w:r w:rsidR="00472493" w:rsidRPr="00E02F39">
        <w:t xml:space="preserve">voor </w:t>
      </w:r>
      <w:r w:rsidR="00DC65E6" w:rsidRPr="00E02F39">
        <w:t xml:space="preserve">de </w:t>
      </w:r>
      <w:r w:rsidR="00472493" w:rsidRPr="00E02F39">
        <w:t>N2000 gebied</w:t>
      </w:r>
      <w:r w:rsidR="00DC65E6" w:rsidRPr="00E02F39">
        <w:t xml:space="preserve">en Markiezaat en </w:t>
      </w:r>
      <w:r w:rsidR="00DB18D5" w:rsidRPr="00E02F39">
        <w:t xml:space="preserve">Brabantse </w:t>
      </w:r>
      <w:r w:rsidR="002668CB" w:rsidRPr="00E02F39">
        <w:t>Wal</w:t>
      </w:r>
      <w:r w:rsidR="008657BD" w:rsidRPr="00E02F39">
        <w:t xml:space="preserve">, </w:t>
      </w:r>
      <w:r>
        <w:t xml:space="preserve">over </w:t>
      </w:r>
      <w:r w:rsidR="00472493" w:rsidRPr="00E02F39">
        <w:t xml:space="preserve">een </w:t>
      </w:r>
      <w:r w:rsidR="00DC65E6" w:rsidRPr="00E02F39">
        <w:t>oorlogs</w:t>
      </w:r>
      <w:r w:rsidR="00472493" w:rsidRPr="00E02F39">
        <w:t xml:space="preserve">monument op </w:t>
      </w:r>
      <w:r w:rsidR="00516431">
        <w:t xml:space="preserve">de </w:t>
      </w:r>
      <w:r w:rsidR="00DC65E6" w:rsidRPr="00E02F39">
        <w:t xml:space="preserve">begraafplaats, </w:t>
      </w:r>
      <w:r>
        <w:t xml:space="preserve">over </w:t>
      </w:r>
      <w:r w:rsidR="00E30F78" w:rsidRPr="00E02F39">
        <w:t>de</w:t>
      </w:r>
      <w:r w:rsidR="00DC65E6" w:rsidRPr="00E02F39">
        <w:t xml:space="preserve"> verhuizing van het clubhuis van de Zeeverkenners, </w:t>
      </w:r>
      <w:r>
        <w:t xml:space="preserve">over </w:t>
      </w:r>
      <w:r w:rsidR="00DC65E6" w:rsidRPr="00E02F39">
        <w:t xml:space="preserve">de aanleg van </w:t>
      </w:r>
      <w:r w:rsidR="00DC65E6" w:rsidRPr="00E02F39">
        <w:lastRenderedPageBreak/>
        <w:t>vogeleilandjes in het Markiezaat e</w:t>
      </w:r>
      <w:r w:rsidR="00DC65E6" w:rsidRPr="00502BDF">
        <w:t xml:space="preserve">n </w:t>
      </w:r>
      <w:r w:rsidR="00516431">
        <w:t xml:space="preserve">over </w:t>
      </w:r>
      <w:r w:rsidR="00DC65E6" w:rsidRPr="00502BDF">
        <w:t>aanleg va</w:t>
      </w:r>
      <w:r w:rsidR="00DD3E7F">
        <w:t xml:space="preserve">n </w:t>
      </w:r>
      <w:r w:rsidR="003C7FE4">
        <w:t xml:space="preserve">Windpark </w:t>
      </w:r>
      <w:r w:rsidR="003E4C20">
        <w:t>ZeBra.</w:t>
      </w:r>
      <w:r w:rsidR="00DC65E6">
        <w:t xml:space="preserve"> </w:t>
      </w:r>
      <w:r w:rsidR="00DC65E6" w:rsidRPr="00DD3E7F">
        <w:t xml:space="preserve">De Vogelwerkgroep werd door de Gemeente Bergen op Zoom gevraagd </w:t>
      </w:r>
      <w:r w:rsidR="00E30F78" w:rsidRPr="00DD3E7F">
        <w:t xml:space="preserve">voor tellingen en advies </w:t>
      </w:r>
      <w:r w:rsidR="00DC65E6" w:rsidRPr="00DD3E7F">
        <w:t xml:space="preserve">na klachten over </w:t>
      </w:r>
      <w:r w:rsidR="00E30F78" w:rsidRPr="00DD3E7F">
        <w:t>ganzen</w:t>
      </w:r>
      <w:r w:rsidR="00DC65E6" w:rsidRPr="00DD3E7F">
        <w:t>overlast.</w:t>
      </w:r>
    </w:p>
    <w:p w14:paraId="3E7639E2" w14:textId="77777777" w:rsidR="00027806" w:rsidRPr="00F77FC2" w:rsidRDefault="00027806"/>
    <w:p w14:paraId="7EC20DD2" w14:textId="7EEBFDD8" w:rsidR="003E4C20" w:rsidRPr="00F77FC2" w:rsidRDefault="003E4C20" w:rsidP="00F77FC2">
      <w:pPr>
        <w:keepNext/>
        <w:rPr>
          <w:u w:val="single"/>
        </w:rPr>
      </w:pPr>
      <w:r w:rsidRPr="00F77FC2">
        <w:rPr>
          <w:u w:val="single"/>
        </w:rPr>
        <w:t>Be</w:t>
      </w:r>
      <w:r w:rsidR="003002A3" w:rsidRPr="00F77FC2">
        <w:rPr>
          <w:u w:val="single"/>
        </w:rPr>
        <w:t>stuurlijke aangelegenheden</w:t>
      </w:r>
    </w:p>
    <w:p w14:paraId="7599231A" w14:textId="723BE968" w:rsidR="003002A3" w:rsidRDefault="004A0974">
      <w:r>
        <w:t>Het bestuur zal zich de komende jaren bezig gaan houden met de WBTR</w:t>
      </w:r>
      <w:r w:rsidR="00E30F78">
        <w:t xml:space="preserve"> </w:t>
      </w:r>
      <w:r w:rsidR="000A57AB">
        <w:t xml:space="preserve">(Wet Bestuur Toezicht </w:t>
      </w:r>
      <w:r w:rsidR="009F1100">
        <w:t>Rechtpersonen)</w:t>
      </w:r>
    </w:p>
    <w:p w14:paraId="0EE4995B" w14:textId="77777777" w:rsidR="003F3B60" w:rsidRDefault="003F3B60"/>
    <w:p w14:paraId="72DBE3BD" w14:textId="77777777" w:rsidR="003F3B60" w:rsidRPr="00F77FC2" w:rsidRDefault="00BB7D18">
      <w:pPr>
        <w:rPr>
          <w:u w:val="single"/>
        </w:rPr>
      </w:pPr>
      <w:r w:rsidRPr="00F77FC2">
        <w:rPr>
          <w:u w:val="single"/>
        </w:rPr>
        <w:t xml:space="preserve">Veerkracht </w:t>
      </w:r>
    </w:p>
    <w:p w14:paraId="78BCC5E3" w14:textId="44A6B028" w:rsidR="00BB7D18" w:rsidRPr="00BB7D18" w:rsidRDefault="00F77FC2">
      <w:r>
        <w:t>De 26</w:t>
      </w:r>
      <w:r w:rsidRPr="00F77FC2">
        <w:rPr>
          <w:vertAlign w:val="superscript"/>
        </w:rPr>
        <w:t>e</w:t>
      </w:r>
      <w:r>
        <w:t xml:space="preserve"> jaargang </w:t>
      </w:r>
      <w:r w:rsidR="004E68B1">
        <w:t xml:space="preserve">van 2021 </w:t>
      </w:r>
      <w:r w:rsidR="00BB7D18">
        <w:t xml:space="preserve">is </w:t>
      </w:r>
      <w:r w:rsidR="00447C6D">
        <w:t xml:space="preserve">op 22 </w:t>
      </w:r>
      <w:r w:rsidR="00E077AF">
        <w:t>februari 2022</w:t>
      </w:r>
      <w:r>
        <w:t xml:space="preserve"> digitaal </w:t>
      </w:r>
      <w:r w:rsidR="007E5A7C">
        <w:t>uitgebracht</w:t>
      </w:r>
      <w:r w:rsidR="00AB60EB">
        <w:t>.</w:t>
      </w:r>
    </w:p>
    <w:sectPr w:rsidR="00BB7D18" w:rsidRPr="00BB7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B9F"/>
    <w:multiLevelType w:val="multilevel"/>
    <w:tmpl w:val="201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368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AC"/>
    <w:rsid w:val="00002450"/>
    <w:rsid w:val="00012BB1"/>
    <w:rsid w:val="000212D2"/>
    <w:rsid w:val="00027806"/>
    <w:rsid w:val="0003331B"/>
    <w:rsid w:val="00054602"/>
    <w:rsid w:val="00065075"/>
    <w:rsid w:val="00080F97"/>
    <w:rsid w:val="000952FA"/>
    <w:rsid w:val="000A37C3"/>
    <w:rsid w:val="000A57AB"/>
    <w:rsid w:val="000A7F0E"/>
    <w:rsid w:val="000D4B20"/>
    <w:rsid w:val="000E0B69"/>
    <w:rsid w:val="000E5A0B"/>
    <w:rsid w:val="000E5E1E"/>
    <w:rsid w:val="000F7420"/>
    <w:rsid w:val="00106056"/>
    <w:rsid w:val="00121616"/>
    <w:rsid w:val="00122465"/>
    <w:rsid w:val="00132491"/>
    <w:rsid w:val="00132632"/>
    <w:rsid w:val="00175287"/>
    <w:rsid w:val="001B53A4"/>
    <w:rsid w:val="001C2657"/>
    <w:rsid w:val="001D40BB"/>
    <w:rsid w:val="001D4EE0"/>
    <w:rsid w:val="001D607D"/>
    <w:rsid w:val="001F7163"/>
    <w:rsid w:val="00201F0B"/>
    <w:rsid w:val="00224AF5"/>
    <w:rsid w:val="00235D1E"/>
    <w:rsid w:val="00236073"/>
    <w:rsid w:val="002446FB"/>
    <w:rsid w:val="00251ABF"/>
    <w:rsid w:val="00264C3C"/>
    <w:rsid w:val="002668CB"/>
    <w:rsid w:val="00276254"/>
    <w:rsid w:val="002874BD"/>
    <w:rsid w:val="002A3D73"/>
    <w:rsid w:val="002C1E00"/>
    <w:rsid w:val="002C6543"/>
    <w:rsid w:val="002D547A"/>
    <w:rsid w:val="002E7467"/>
    <w:rsid w:val="003002A3"/>
    <w:rsid w:val="003010B2"/>
    <w:rsid w:val="00302492"/>
    <w:rsid w:val="0031239C"/>
    <w:rsid w:val="00313803"/>
    <w:rsid w:val="00320AE6"/>
    <w:rsid w:val="003625A1"/>
    <w:rsid w:val="00374E99"/>
    <w:rsid w:val="00387739"/>
    <w:rsid w:val="003A4C60"/>
    <w:rsid w:val="003A62A6"/>
    <w:rsid w:val="003B30AE"/>
    <w:rsid w:val="003B47DD"/>
    <w:rsid w:val="003C1F02"/>
    <w:rsid w:val="003C2084"/>
    <w:rsid w:val="003C7FE4"/>
    <w:rsid w:val="003D141A"/>
    <w:rsid w:val="003E2366"/>
    <w:rsid w:val="003E4C20"/>
    <w:rsid w:val="003E59DB"/>
    <w:rsid w:val="003F316D"/>
    <w:rsid w:val="003F3B60"/>
    <w:rsid w:val="003F4247"/>
    <w:rsid w:val="00406D88"/>
    <w:rsid w:val="00440D4C"/>
    <w:rsid w:val="00447C6D"/>
    <w:rsid w:val="00451E10"/>
    <w:rsid w:val="00455601"/>
    <w:rsid w:val="00455664"/>
    <w:rsid w:val="00456AF9"/>
    <w:rsid w:val="00472493"/>
    <w:rsid w:val="00473183"/>
    <w:rsid w:val="004A0974"/>
    <w:rsid w:val="004B10D8"/>
    <w:rsid w:val="004B6BA8"/>
    <w:rsid w:val="004B6D63"/>
    <w:rsid w:val="004C3F1B"/>
    <w:rsid w:val="004C64E1"/>
    <w:rsid w:val="004D745C"/>
    <w:rsid w:val="004E30E3"/>
    <w:rsid w:val="004E68B1"/>
    <w:rsid w:val="004F137D"/>
    <w:rsid w:val="00502BDF"/>
    <w:rsid w:val="00516431"/>
    <w:rsid w:val="00527FCD"/>
    <w:rsid w:val="00540862"/>
    <w:rsid w:val="00565C6B"/>
    <w:rsid w:val="005661E5"/>
    <w:rsid w:val="00566486"/>
    <w:rsid w:val="00567EC6"/>
    <w:rsid w:val="00584635"/>
    <w:rsid w:val="00594C18"/>
    <w:rsid w:val="005C5CC5"/>
    <w:rsid w:val="00614A23"/>
    <w:rsid w:val="00626858"/>
    <w:rsid w:val="00636148"/>
    <w:rsid w:val="00651C28"/>
    <w:rsid w:val="006705BB"/>
    <w:rsid w:val="00671CF3"/>
    <w:rsid w:val="0068485E"/>
    <w:rsid w:val="006924D8"/>
    <w:rsid w:val="006A5970"/>
    <w:rsid w:val="006B70AD"/>
    <w:rsid w:val="006D364C"/>
    <w:rsid w:val="006F05D1"/>
    <w:rsid w:val="00736553"/>
    <w:rsid w:val="0074215B"/>
    <w:rsid w:val="007637DD"/>
    <w:rsid w:val="00777BF1"/>
    <w:rsid w:val="00794E29"/>
    <w:rsid w:val="0079686B"/>
    <w:rsid w:val="007A144F"/>
    <w:rsid w:val="007B3300"/>
    <w:rsid w:val="007C01AA"/>
    <w:rsid w:val="007E1D90"/>
    <w:rsid w:val="007E5A7C"/>
    <w:rsid w:val="0081085E"/>
    <w:rsid w:val="00837708"/>
    <w:rsid w:val="00851971"/>
    <w:rsid w:val="00852CDD"/>
    <w:rsid w:val="008657BD"/>
    <w:rsid w:val="00873AF4"/>
    <w:rsid w:val="00874236"/>
    <w:rsid w:val="00876D30"/>
    <w:rsid w:val="0089158D"/>
    <w:rsid w:val="00892720"/>
    <w:rsid w:val="00892F9E"/>
    <w:rsid w:val="008C39BB"/>
    <w:rsid w:val="008D10F5"/>
    <w:rsid w:val="008E0143"/>
    <w:rsid w:val="008E3B2B"/>
    <w:rsid w:val="009123E8"/>
    <w:rsid w:val="009171C7"/>
    <w:rsid w:val="00920A7F"/>
    <w:rsid w:val="009265A5"/>
    <w:rsid w:val="0092666A"/>
    <w:rsid w:val="0093681E"/>
    <w:rsid w:val="00945FA5"/>
    <w:rsid w:val="009757F2"/>
    <w:rsid w:val="00980E45"/>
    <w:rsid w:val="009A1038"/>
    <w:rsid w:val="009A1CC4"/>
    <w:rsid w:val="009A3554"/>
    <w:rsid w:val="009D0F75"/>
    <w:rsid w:val="009F1100"/>
    <w:rsid w:val="009F58EB"/>
    <w:rsid w:val="00A06428"/>
    <w:rsid w:val="00A069CC"/>
    <w:rsid w:val="00A25896"/>
    <w:rsid w:val="00A34293"/>
    <w:rsid w:val="00A409EF"/>
    <w:rsid w:val="00A5387F"/>
    <w:rsid w:val="00A546D3"/>
    <w:rsid w:val="00A620FA"/>
    <w:rsid w:val="00A67C8E"/>
    <w:rsid w:val="00A7365F"/>
    <w:rsid w:val="00A910D0"/>
    <w:rsid w:val="00AB60EB"/>
    <w:rsid w:val="00AC0C32"/>
    <w:rsid w:val="00AD618E"/>
    <w:rsid w:val="00AE70BF"/>
    <w:rsid w:val="00AF20D4"/>
    <w:rsid w:val="00B209A3"/>
    <w:rsid w:val="00B23B00"/>
    <w:rsid w:val="00B27830"/>
    <w:rsid w:val="00B32FDE"/>
    <w:rsid w:val="00B36ED9"/>
    <w:rsid w:val="00B536BE"/>
    <w:rsid w:val="00B5689C"/>
    <w:rsid w:val="00B61234"/>
    <w:rsid w:val="00B65E21"/>
    <w:rsid w:val="00B718DC"/>
    <w:rsid w:val="00BA064D"/>
    <w:rsid w:val="00BA2A22"/>
    <w:rsid w:val="00BA51A8"/>
    <w:rsid w:val="00BB36C6"/>
    <w:rsid w:val="00BB7D18"/>
    <w:rsid w:val="00BC6F90"/>
    <w:rsid w:val="00BF143E"/>
    <w:rsid w:val="00C2329D"/>
    <w:rsid w:val="00C313C0"/>
    <w:rsid w:val="00C455AC"/>
    <w:rsid w:val="00C46711"/>
    <w:rsid w:val="00C72D14"/>
    <w:rsid w:val="00CA0977"/>
    <w:rsid w:val="00CC1561"/>
    <w:rsid w:val="00CD680B"/>
    <w:rsid w:val="00CE0525"/>
    <w:rsid w:val="00CE323A"/>
    <w:rsid w:val="00D15135"/>
    <w:rsid w:val="00D36145"/>
    <w:rsid w:val="00D44BE8"/>
    <w:rsid w:val="00D46692"/>
    <w:rsid w:val="00D51692"/>
    <w:rsid w:val="00D530D2"/>
    <w:rsid w:val="00D57080"/>
    <w:rsid w:val="00D665BE"/>
    <w:rsid w:val="00D7767C"/>
    <w:rsid w:val="00D815F2"/>
    <w:rsid w:val="00D903D8"/>
    <w:rsid w:val="00DB18D5"/>
    <w:rsid w:val="00DC014F"/>
    <w:rsid w:val="00DC4A20"/>
    <w:rsid w:val="00DC65E6"/>
    <w:rsid w:val="00DC7CCA"/>
    <w:rsid w:val="00DD3460"/>
    <w:rsid w:val="00DD3E7F"/>
    <w:rsid w:val="00DF29E9"/>
    <w:rsid w:val="00E02F39"/>
    <w:rsid w:val="00E077AF"/>
    <w:rsid w:val="00E1756B"/>
    <w:rsid w:val="00E30F78"/>
    <w:rsid w:val="00E30FE0"/>
    <w:rsid w:val="00E31BC3"/>
    <w:rsid w:val="00E45F1D"/>
    <w:rsid w:val="00E5685C"/>
    <w:rsid w:val="00E72900"/>
    <w:rsid w:val="00E84286"/>
    <w:rsid w:val="00E9312E"/>
    <w:rsid w:val="00EA32CE"/>
    <w:rsid w:val="00EB35D4"/>
    <w:rsid w:val="00EC1895"/>
    <w:rsid w:val="00ED4156"/>
    <w:rsid w:val="00EE5940"/>
    <w:rsid w:val="00EE6750"/>
    <w:rsid w:val="00EF12ED"/>
    <w:rsid w:val="00F07D4F"/>
    <w:rsid w:val="00F13A77"/>
    <w:rsid w:val="00F15751"/>
    <w:rsid w:val="00F252ED"/>
    <w:rsid w:val="00F34EDD"/>
    <w:rsid w:val="00F356B8"/>
    <w:rsid w:val="00F37765"/>
    <w:rsid w:val="00F5096A"/>
    <w:rsid w:val="00F747E6"/>
    <w:rsid w:val="00F77FC2"/>
    <w:rsid w:val="00F902FA"/>
    <w:rsid w:val="00F97E14"/>
    <w:rsid w:val="00FA7D00"/>
    <w:rsid w:val="00FB204B"/>
    <w:rsid w:val="00FC4D35"/>
    <w:rsid w:val="00FD2BC9"/>
    <w:rsid w:val="00FF4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1C74"/>
  <w15:chartTrackingRefBased/>
  <w15:docId w15:val="{840D5FE0-B9F6-D943-BF85-AAF353DB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C014F"/>
    <w:rPr>
      <w:b/>
      <w:bCs/>
    </w:rPr>
  </w:style>
  <w:style w:type="character" w:styleId="Hyperlink">
    <w:name w:val="Hyperlink"/>
    <w:basedOn w:val="Standaardalinea-lettertype"/>
    <w:uiPriority w:val="99"/>
    <w:semiHidden/>
    <w:unhideWhenUsed/>
    <w:rsid w:val="00DC0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4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486</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Langenberg</dc:creator>
  <cp:keywords/>
  <dc:description/>
  <cp:lastModifiedBy>hidde Bult</cp:lastModifiedBy>
  <cp:revision>7</cp:revision>
  <dcterms:created xsi:type="dcterms:W3CDTF">2022-03-14T16:48:00Z</dcterms:created>
  <dcterms:modified xsi:type="dcterms:W3CDTF">2022-04-13T08:42:00Z</dcterms:modified>
</cp:coreProperties>
</file>